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EB22" w14:textId="77777777" w:rsidR="000B2E4C" w:rsidRPr="001111FA" w:rsidRDefault="000B2E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11FA">
        <w:rPr>
          <w:rFonts w:ascii="Times New Roman" w:hAnsi="Times New Roman" w:cs="Times New Roman"/>
          <w:b/>
          <w:sz w:val="28"/>
          <w:szCs w:val="28"/>
        </w:rPr>
        <w:t>1</w:t>
      </w:r>
      <w:r w:rsidRPr="001111F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1111FA">
        <w:rPr>
          <w:rFonts w:ascii="Times New Roman" w:hAnsi="Times New Roman" w:cs="Times New Roman"/>
          <w:b/>
          <w:sz w:val="28"/>
          <w:szCs w:val="28"/>
        </w:rPr>
        <w:t xml:space="preserve"> District: G.K. Butterfield</w:t>
      </w:r>
      <w:r w:rsidR="005924DC">
        <w:rPr>
          <w:rFonts w:ascii="Times New Roman" w:hAnsi="Times New Roman" w:cs="Times New Roman"/>
          <w:b/>
          <w:sz w:val="28"/>
          <w:szCs w:val="28"/>
        </w:rPr>
        <w:tab/>
      </w:r>
      <w:r w:rsidR="005924DC">
        <w:rPr>
          <w:rFonts w:ascii="Times New Roman" w:hAnsi="Times New Roman" w:cs="Times New Roman"/>
          <w:b/>
          <w:sz w:val="28"/>
          <w:szCs w:val="28"/>
        </w:rPr>
        <w:tab/>
      </w:r>
      <w:r w:rsidR="005924DC">
        <w:rPr>
          <w:rFonts w:ascii="Times New Roman" w:hAnsi="Times New Roman" w:cs="Times New Roman"/>
          <w:b/>
          <w:sz w:val="28"/>
          <w:szCs w:val="28"/>
        </w:rPr>
        <w:tab/>
        <w:t>6</w:t>
      </w:r>
      <w:r w:rsidR="005924DC" w:rsidRPr="005924D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92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4DC" w:rsidRPr="001111FA">
        <w:rPr>
          <w:rFonts w:ascii="Times New Roman" w:hAnsi="Times New Roman" w:cs="Times New Roman"/>
          <w:b/>
          <w:sz w:val="28"/>
          <w:szCs w:val="28"/>
        </w:rPr>
        <w:t xml:space="preserve">District: </w:t>
      </w:r>
      <w:r w:rsidR="005924DC">
        <w:rPr>
          <w:rFonts w:ascii="Times New Roman" w:hAnsi="Times New Roman" w:cs="Times New Roman"/>
          <w:b/>
          <w:sz w:val="28"/>
          <w:szCs w:val="28"/>
        </w:rPr>
        <w:t>Mark Walker</w:t>
      </w:r>
      <w:r w:rsidR="005924DC">
        <w:rPr>
          <w:rFonts w:ascii="Times New Roman" w:hAnsi="Times New Roman" w:cs="Times New Roman"/>
          <w:b/>
          <w:sz w:val="28"/>
          <w:szCs w:val="28"/>
        </w:rPr>
        <w:tab/>
      </w:r>
      <w:r w:rsidR="005924DC">
        <w:rPr>
          <w:rFonts w:ascii="Times New Roman" w:hAnsi="Times New Roman" w:cs="Times New Roman"/>
          <w:b/>
          <w:sz w:val="28"/>
          <w:szCs w:val="28"/>
        </w:rPr>
        <w:tab/>
      </w:r>
    </w:p>
    <w:p w14:paraId="07003FBC" w14:textId="77777777" w:rsidR="00C52025" w:rsidRDefault="001111FA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2080 Rayburn House Office Building</w:t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  <w:t>1305 Longworth House Office Building</w:t>
      </w:r>
    </w:p>
    <w:p w14:paraId="2F99D49B" w14:textId="77777777" w:rsidR="001111FA" w:rsidRDefault="00C52025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  <w:r w:rsidR="001111FA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1111FA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  <w:t>Washington, DC 20515</w:t>
      </w:r>
      <w:r w:rsidR="000B2E4C" w:rsidRPr="001111FA">
        <w:rPr>
          <w:rFonts w:ascii="Times New Roman" w:hAnsi="Times New Roman" w:cs="Times New Roman"/>
          <w:sz w:val="24"/>
          <w:szCs w:val="24"/>
        </w:rPr>
        <w:br/>
      </w:r>
      <w:r w:rsidR="000B2E4C" w:rsidRPr="001111FA">
        <w:rPr>
          <w:rStyle w:val="middlecopy"/>
          <w:rFonts w:ascii="Times New Roman" w:hAnsi="Times New Roman" w:cs="Times New Roman"/>
          <w:sz w:val="24"/>
          <w:szCs w:val="24"/>
        </w:rPr>
        <w:t>Phone: 202-225-3</w:t>
      </w:r>
      <w:r w:rsidR="001111FA">
        <w:rPr>
          <w:rStyle w:val="middlecopy"/>
          <w:rFonts w:ascii="Times New Roman" w:hAnsi="Times New Roman" w:cs="Times New Roman"/>
          <w:sz w:val="24"/>
          <w:szCs w:val="24"/>
        </w:rPr>
        <w:t>101</w:t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  <w:t>Phone: 202-225-3065</w:t>
      </w:r>
    </w:p>
    <w:p w14:paraId="3B7E18D3" w14:textId="77777777" w:rsidR="001111FA" w:rsidRDefault="006D6B69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 xml:space="preserve">Durham Office: </w:t>
      </w:r>
      <w:r w:rsidR="001111FA">
        <w:rPr>
          <w:rStyle w:val="middlecopy"/>
          <w:rFonts w:ascii="Times New Roman" w:hAnsi="Times New Roman" w:cs="Times New Roman"/>
          <w:sz w:val="24"/>
          <w:szCs w:val="24"/>
        </w:rPr>
        <w:t>919-908-0164</w:t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  <w:t>Asheboro Office: 336-626-3060</w:t>
      </w:r>
    </w:p>
    <w:p w14:paraId="6F8B1A4F" w14:textId="77777777" w:rsidR="001111FA" w:rsidRDefault="006D6B69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Wilson Office: 252-237-9816</w:t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  <w:t>Graham Office: 336-229-0159</w:t>
      </w:r>
      <w:r w:rsidR="000B2E4C" w:rsidRPr="001111FA">
        <w:rPr>
          <w:rFonts w:ascii="Times New Roman" w:hAnsi="Times New Roman" w:cs="Times New Roman"/>
          <w:sz w:val="24"/>
          <w:szCs w:val="24"/>
        </w:rPr>
        <w:br/>
      </w:r>
      <w:r w:rsid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1111FA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1111FA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1111FA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1111FA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  <w:t>Greensboro Office: 336-333-5005</w:t>
      </w:r>
    </w:p>
    <w:p w14:paraId="467D49BA" w14:textId="77777777" w:rsidR="005924DC" w:rsidRDefault="005924DC" w:rsidP="001111FA">
      <w:pPr>
        <w:rPr>
          <w:rFonts w:ascii="Times New Roman" w:hAnsi="Times New Roman" w:cs="Times New Roman"/>
          <w:b/>
          <w:sz w:val="28"/>
          <w:szCs w:val="28"/>
        </w:rPr>
      </w:pPr>
    </w:p>
    <w:p w14:paraId="4F823651" w14:textId="77777777" w:rsidR="005924DC" w:rsidRDefault="001111FA" w:rsidP="00592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11F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District</w:t>
      </w:r>
      <w:r w:rsidRPr="001111FA">
        <w:rPr>
          <w:rFonts w:ascii="Times New Roman" w:hAnsi="Times New Roman" w:cs="Times New Roman"/>
          <w:b/>
          <w:sz w:val="28"/>
          <w:szCs w:val="28"/>
        </w:rPr>
        <w:t>: G</w:t>
      </w:r>
      <w:r>
        <w:rPr>
          <w:rFonts w:ascii="Times New Roman" w:hAnsi="Times New Roman" w:cs="Times New Roman"/>
          <w:b/>
          <w:sz w:val="28"/>
          <w:szCs w:val="28"/>
        </w:rPr>
        <w:t>eorge Holding</w:t>
      </w:r>
      <w:r w:rsidR="005924DC">
        <w:rPr>
          <w:rFonts w:ascii="Times New Roman" w:hAnsi="Times New Roman" w:cs="Times New Roman"/>
          <w:b/>
          <w:sz w:val="28"/>
          <w:szCs w:val="28"/>
        </w:rPr>
        <w:tab/>
      </w:r>
      <w:r w:rsidR="005924DC">
        <w:rPr>
          <w:rFonts w:ascii="Times New Roman" w:hAnsi="Times New Roman" w:cs="Times New Roman"/>
          <w:b/>
          <w:sz w:val="28"/>
          <w:szCs w:val="28"/>
        </w:rPr>
        <w:tab/>
      </w:r>
      <w:r w:rsidR="005924DC"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5924DC" w:rsidRPr="005924D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924DC">
        <w:rPr>
          <w:rFonts w:ascii="Times New Roman" w:hAnsi="Times New Roman" w:cs="Times New Roman"/>
          <w:b/>
          <w:sz w:val="28"/>
          <w:szCs w:val="28"/>
        </w:rPr>
        <w:t xml:space="preserve"> District</w:t>
      </w:r>
      <w:r w:rsidR="005924DC" w:rsidRPr="001111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24DC">
        <w:rPr>
          <w:rFonts w:ascii="Times New Roman" w:hAnsi="Times New Roman" w:cs="Times New Roman"/>
          <w:b/>
          <w:sz w:val="28"/>
          <w:szCs w:val="28"/>
        </w:rPr>
        <w:t>David Rouser</w:t>
      </w:r>
    </w:p>
    <w:p w14:paraId="516AA1C8" w14:textId="77777777" w:rsidR="00C52025" w:rsidRDefault="001111FA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1110 Longworth House Office Building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>424 Cannon House Office Building</w:t>
      </w:r>
      <w:r w:rsidRPr="001111FA">
        <w:rPr>
          <w:rFonts w:ascii="Times New Roman" w:hAnsi="Times New Roman" w:cs="Times New Roman"/>
          <w:sz w:val="24"/>
          <w:szCs w:val="24"/>
        </w:rPr>
        <w:br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>Washington, DC 20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>5</w:t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>15</w:t>
      </w:r>
    </w:p>
    <w:p w14:paraId="02CD6621" w14:textId="77777777" w:rsidR="00C52025" w:rsidRDefault="001111FA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Phone: 202-225-3032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  <w:t>Phone: 202-225-2731</w:t>
      </w:r>
    </w:p>
    <w:p w14:paraId="1CD3A5C1" w14:textId="77777777" w:rsidR="001111FA" w:rsidRDefault="006D6B69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Raleigh Office</w:t>
      </w:r>
      <w:r w:rsidR="001111FA" w:rsidRPr="001111FA">
        <w:rPr>
          <w:rStyle w:val="middlecopy"/>
          <w:rFonts w:ascii="Times New Roman" w:hAnsi="Times New Roman" w:cs="Times New Roman"/>
          <w:sz w:val="24"/>
          <w:szCs w:val="24"/>
        </w:rPr>
        <w:t>: 919-782-4400</w:t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  <w:t xml:space="preserve">Brunswick 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 xml:space="preserve">County </w:t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>Office: 910-253-6111</w:t>
      </w:r>
      <w:r w:rsidR="001111FA" w:rsidRPr="001111FA">
        <w:rPr>
          <w:rFonts w:ascii="Times New Roman" w:hAnsi="Times New Roman" w:cs="Times New Roman"/>
          <w:sz w:val="24"/>
          <w:szCs w:val="24"/>
        </w:rPr>
        <w:br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5924DC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>Johnston County Office: 919-938-3040</w:t>
      </w:r>
    </w:p>
    <w:p w14:paraId="7E8AA591" w14:textId="77777777" w:rsidR="00A203FB" w:rsidRDefault="00A203FB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  <w:t>New Hanover County Office: 910-395-0202</w:t>
      </w:r>
    </w:p>
    <w:p w14:paraId="27FEB552" w14:textId="77777777" w:rsidR="00A203FB" w:rsidRDefault="00A203FB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</w:p>
    <w:p w14:paraId="717ED830" w14:textId="77777777" w:rsidR="00C52025" w:rsidRDefault="00C52025" w:rsidP="00C52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52025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District</w:t>
      </w:r>
      <w:r w:rsidRPr="001111F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Walter Jones</w:t>
      </w:r>
      <w:r w:rsidR="00A203FB">
        <w:rPr>
          <w:rFonts w:ascii="Times New Roman" w:hAnsi="Times New Roman" w:cs="Times New Roman"/>
          <w:b/>
          <w:sz w:val="28"/>
          <w:szCs w:val="28"/>
        </w:rPr>
        <w:tab/>
      </w:r>
      <w:r w:rsidR="00A203FB">
        <w:rPr>
          <w:rFonts w:ascii="Times New Roman" w:hAnsi="Times New Roman" w:cs="Times New Roman"/>
          <w:b/>
          <w:sz w:val="28"/>
          <w:szCs w:val="28"/>
        </w:rPr>
        <w:tab/>
      </w:r>
      <w:r w:rsidR="00A203FB"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A203FB" w:rsidRPr="00A203F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203FB">
        <w:rPr>
          <w:rFonts w:ascii="Times New Roman" w:hAnsi="Times New Roman" w:cs="Times New Roman"/>
          <w:b/>
          <w:sz w:val="28"/>
          <w:szCs w:val="28"/>
        </w:rPr>
        <w:t xml:space="preserve"> District: Richard Hudson</w:t>
      </w:r>
    </w:p>
    <w:p w14:paraId="2A389BA1" w14:textId="77777777" w:rsidR="00C52025" w:rsidRDefault="00C52025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2333 Rayburn House Office Building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>429 Cannon House Office Building</w:t>
      </w:r>
      <w:r w:rsidRPr="001111FA">
        <w:rPr>
          <w:rFonts w:ascii="Times New Roman" w:hAnsi="Times New Roman" w:cs="Times New Roman"/>
          <w:sz w:val="24"/>
          <w:szCs w:val="24"/>
        </w:rPr>
        <w:br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</w:p>
    <w:p w14:paraId="58B7426F" w14:textId="77777777" w:rsidR="00C52025" w:rsidRDefault="00C52025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Phone: 202-225-</w:t>
      </w:r>
      <w:r w:rsidR="006D6B69">
        <w:rPr>
          <w:rStyle w:val="middlecopy"/>
          <w:rFonts w:ascii="Times New Roman" w:hAnsi="Times New Roman" w:cs="Times New Roman"/>
          <w:sz w:val="24"/>
          <w:szCs w:val="24"/>
        </w:rPr>
        <w:t>3415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  <w:t>Phone: 202-225-3715</w:t>
      </w:r>
    </w:p>
    <w:p w14:paraId="097C7917" w14:textId="77777777" w:rsidR="006D6B69" w:rsidRDefault="006D6B69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Greenville Office: 252-931-1003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  <w:t>Concord Office: 704-786-1612</w:t>
      </w:r>
    </w:p>
    <w:p w14:paraId="073E15E4" w14:textId="77777777" w:rsidR="006D6B69" w:rsidRDefault="006D6B69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Havelock Office: 252-565-6846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  <w:t>Fayetteville Office: 910-997-2070</w:t>
      </w:r>
    </w:p>
    <w:p w14:paraId="73DA7795" w14:textId="77777777" w:rsidR="006D6B69" w:rsidRDefault="006D6B69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Jacksonville Office: 252-565-6846</w:t>
      </w:r>
    </w:p>
    <w:p w14:paraId="1F2A9255" w14:textId="77777777" w:rsidR="006D6B69" w:rsidRDefault="006D6B69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</w:p>
    <w:p w14:paraId="3F3C7C74" w14:textId="77777777" w:rsidR="006D6B69" w:rsidRDefault="006D6B69" w:rsidP="006D6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6B6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District</w:t>
      </w:r>
      <w:r w:rsidRPr="001111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2693">
        <w:rPr>
          <w:rFonts w:ascii="Times New Roman" w:hAnsi="Times New Roman" w:cs="Times New Roman"/>
          <w:b/>
          <w:sz w:val="28"/>
          <w:szCs w:val="28"/>
        </w:rPr>
        <w:t>David Price</w:t>
      </w:r>
      <w:r w:rsidR="00692693">
        <w:rPr>
          <w:rFonts w:ascii="Times New Roman" w:hAnsi="Times New Roman" w:cs="Times New Roman"/>
          <w:b/>
          <w:sz w:val="28"/>
          <w:szCs w:val="28"/>
        </w:rPr>
        <w:tab/>
      </w:r>
      <w:r w:rsidR="00A203FB">
        <w:rPr>
          <w:rFonts w:ascii="Times New Roman" w:hAnsi="Times New Roman" w:cs="Times New Roman"/>
          <w:b/>
          <w:sz w:val="28"/>
          <w:szCs w:val="28"/>
        </w:rPr>
        <w:tab/>
      </w:r>
      <w:r w:rsidR="00A203FB">
        <w:rPr>
          <w:rFonts w:ascii="Times New Roman" w:hAnsi="Times New Roman" w:cs="Times New Roman"/>
          <w:b/>
          <w:sz w:val="28"/>
          <w:szCs w:val="28"/>
        </w:rPr>
        <w:tab/>
      </w:r>
      <w:r w:rsidR="00A203FB">
        <w:rPr>
          <w:rFonts w:ascii="Times New Roman" w:hAnsi="Times New Roman" w:cs="Times New Roman"/>
          <w:b/>
          <w:sz w:val="28"/>
          <w:szCs w:val="28"/>
        </w:rPr>
        <w:tab/>
        <w:t>9</w:t>
      </w:r>
      <w:r w:rsidR="00A203FB" w:rsidRPr="00A203F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203FB">
        <w:rPr>
          <w:rFonts w:ascii="Times New Roman" w:hAnsi="Times New Roman" w:cs="Times New Roman"/>
          <w:b/>
          <w:sz w:val="28"/>
          <w:szCs w:val="28"/>
        </w:rPr>
        <w:t xml:space="preserve"> District: Robert Pittenger</w:t>
      </w:r>
    </w:p>
    <w:p w14:paraId="0E7F431D" w14:textId="77777777" w:rsidR="006D6B69" w:rsidRDefault="006D6B69" w:rsidP="006D6B69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2108 Rayburn House Office Building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>224 Cannon House Office Building</w:t>
      </w:r>
      <w:r w:rsidRPr="001111FA">
        <w:rPr>
          <w:rFonts w:ascii="Times New Roman" w:hAnsi="Times New Roman" w:cs="Times New Roman"/>
          <w:sz w:val="24"/>
          <w:szCs w:val="24"/>
        </w:rPr>
        <w:br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</w:p>
    <w:p w14:paraId="433E6243" w14:textId="77777777" w:rsidR="006D6B69" w:rsidRDefault="006D6B69" w:rsidP="006D6B69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Phone: 202-225-</w:t>
      </w:r>
      <w:r>
        <w:rPr>
          <w:rStyle w:val="middlecopy"/>
          <w:rFonts w:ascii="Times New Roman" w:hAnsi="Times New Roman" w:cs="Times New Roman"/>
          <w:sz w:val="24"/>
          <w:szCs w:val="24"/>
        </w:rPr>
        <w:t>1784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  <w:t>Phone: 202-225-1976</w:t>
      </w:r>
    </w:p>
    <w:p w14:paraId="4B4C7D0E" w14:textId="77777777" w:rsidR="006D6B69" w:rsidRDefault="005924DC" w:rsidP="006D6B69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Raleigh</w:t>
      </w:r>
      <w:r w:rsidR="006D6B69">
        <w:rPr>
          <w:rStyle w:val="middlecopy"/>
          <w:rFonts w:ascii="Times New Roman" w:hAnsi="Times New Roman" w:cs="Times New Roman"/>
          <w:sz w:val="24"/>
          <w:szCs w:val="24"/>
        </w:rPr>
        <w:t xml:space="preserve"> Office: </w:t>
      </w:r>
      <w:r>
        <w:rPr>
          <w:rStyle w:val="middlecopy"/>
          <w:rFonts w:ascii="Times New Roman" w:hAnsi="Times New Roman" w:cs="Times New Roman"/>
          <w:sz w:val="24"/>
          <w:szCs w:val="24"/>
        </w:rPr>
        <w:t>919-859-5999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  <w:t>Charlotte Office: 704-362-1060</w:t>
      </w:r>
    </w:p>
    <w:p w14:paraId="50665E52" w14:textId="77777777" w:rsidR="006D6B69" w:rsidRDefault="005924DC" w:rsidP="006D6B69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Chapel Hill Office: 919-967-7924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ab/>
        <w:t xml:space="preserve">Fayetteville Office:  910-303-0669 </w:t>
      </w:r>
    </w:p>
    <w:p w14:paraId="023D60A3" w14:textId="77777777" w:rsidR="005924DC" w:rsidRDefault="00A203FB" w:rsidP="006D6B69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  <w:t>Monroe Office: 704-917-9573</w:t>
      </w:r>
    </w:p>
    <w:p w14:paraId="07B0EF76" w14:textId="77777777" w:rsidR="005924DC" w:rsidRDefault="005924DC" w:rsidP="00592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D6B6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District</w:t>
      </w:r>
      <w:r w:rsidRPr="001111F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Virginia Foxx</w:t>
      </w:r>
    </w:p>
    <w:p w14:paraId="29DF35B9" w14:textId="77777777" w:rsidR="005924DC" w:rsidRDefault="005924DC" w:rsidP="005924DC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2262 Rayburn House Office Building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Fonts w:ascii="Times New Roman" w:hAnsi="Times New Roman" w:cs="Times New Roman"/>
          <w:sz w:val="24"/>
          <w:szCs w:val="24"/>
        </w:rPr>
        <w:br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</w:p>
    <w:p w14:paraId="731CB8FC" w14:textId="77777777" w:rsidR="005924DC" w:rsidRDefault="005924DC" w:rsidP="005924DC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Phone: 202-225-</w:t>
      </w:r>
      <w:r>
        <w:rPr>
          <w:rStyle w:val="middlecopy"/>
          <w:rFonts w:ascii="Times New Roman" w:hAnsi="Times New Roman" w:cs="Times New Roman"/>
          <w:sz w:val="24"/>
          <w:szCs w:val="24"/>
        </w:rPr>
        <w:t>2071</w:t>
      </w:r>
    </w:p>
    <w:p w14:paraId="2FF194BF" w14:textId="77777777" w:rsidR="005924DC" w:rsidRDefault="005924DC" w:rsidP="005924DC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Boone Office: 828-265-0240</w:t>
      </w:r>
    </w:p>
    <w:p w14:paraId="61E4228D" w14:textId="77777777" w:rsidR="005924DC" w:rsidRDefault="005924DC" w:rsidP="005924DC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Clemmons Office: 336-778-0211</w:t>
      </w:r>
    </w:p>
    <w:p w14:paraId="080E59C9" w14:textId="77777777" w:rsidR="00A203FB" w:rsidRDefault="00A203FB" w:rsidP="00A20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A203F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District</w:t>
      </w:r>
      <w:r w:rsidRPr="001111F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1CBB">
        <w:rPr>
          <w:rFonts w:ascii="Times New Roman" w:hAnsi="Times New Roman" w:cs="Times New Roman"/>
          <w:b/>
          <w:sz w:val="28"/>
          <w:szCs w:val="28"/>
        </w:rPr>
        <w:t>Patrick McHenry</w:t>
      </w:r>
      <w:r w:rsidR="00641E64">
        <w:rPr>
          <w:rFonts w:ascii="Times New Roman" w:hAnsi="Times New Roman" w:cs="Times New Roman"/>
          <w:b/>
          <w:sz w:val="28"/>
          <w:szCs w:val="28"/>
        </w:rPr>
        <w:tab/>
      </w:r>
      <w:r w:rsidR="00641E64">
        <w:rPr>
          <w:rFonts w:ascii="Times New Roman" w:hAnsi="Times New Roman" w:cs="Times New Roman"/>
          <w:b/>
          <w:sz w:val="28"/>
          <w:szCs w:val="28"/>
        </w:rPr>
        <w:tab/>
        <w:t>12</w:t>
      </w:r>
      <w:r w:rsidR="00641E64" w:rsidRPr="00641E6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41E64">
        <w:rPr>
          <w:rFonts w:ascii="Times New Roman" w:hAnsi="Times New Roman" w:cs="Times New Roman"/>
          <w:b/>
          <w:sz w:val="28"/>
          <w:szCs w:val="28"/>
        </w:rPr>
        <w:t xml:space="preserve"> District: Alma Adams</w:t>
      </w:r>
      <w:r w:rsidR="00641E64">
        <w:rPr>
          <w:rFonts w:ascii="Times New Roman" w:hAnsi="Times New Roman" w:cs="Times New Roman"/>
          <w:b/>
          <w:sz w:val="28"/>
          <w:szCs w:val="28"/>
        </w:rPr>
        <w:tab/>
      </w:r>
      <w:r w:rsidR="00641E64">
        <w:rPr>
          <w:rFonts w:ascii="Times New Roman" w:hAnsi="Times New Roman" w:cs="Times New Roman"/>
          <w:b/>
          <w:sz w:val="28"/>
          <w:szCs w:val="28"/>
        </w:rPr>
        <w:tab/>
      </w:r>
    </w:p>
    <w:p w14:paraId="29973057" w14:textId="77777777" w:rsidR="00A203FB" w:rsidRDefault="00A81CBB" w:rsidP="00A203F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 xml:space="preserve">2334 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>Rayburn House Office Building</w:t>
      </w:r>
      <w:r w:rsidR="00A203FB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>222 Cannon House Office Building</w:t>
      </w:r>
      <w:r w:rsidR="00A203FB" w:rsidRPr="001111FA">
        <w:rPr>
          <w:rFonts w:ascii="Times New Roman" w:hAnsi="Times New Roman" w:cs="Times New Roman"/>
          <w:sz w:val="24"/>
          <w:szCs w:val="24"/>
        </w:rPr>
        <w:br/>
      </w:r>
      <w:r w:rsidR="00A203FB" w:rsidRPr="001111FA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  <w:r w:rsidR="00A203FB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A203FB"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</w:p>
    <w:p w14:paraId="2826358D" w14:textId="77777777" w:rsidR="00A203FB" w:rsidRDefault="00A203FB" w:rsidP="00A203F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Phone: 202-225-</w:t>
      </w:r>
      <w:r>
        <w:rPr>
          <w:rStyle w:val="middlecopy"/>
          <w:rFonts w:ascii="Times New Roman" w:hAnsi="Times New Roman" w:cs="Times New Roman"/>
          <w:sz w:val="24"/>
          <w:szCs w:val="24"/>
        </w:rPr>
        <w:t>2</w:t>
      </w:r>
      <w:r w:rsidR="00A81CBB">
        <w:rPr>
          <w:rStyle w:val="middlecopy"/>
          <w:rFonts w:ascii="Times New Roman" w:hAnsi="Times New Roman" w:cs="Times New Roman"/>
          <w:sz w:val="24"/>
          <w:szCs w:val="24"/>
        </w:rPr>
        <w:t>576</w:t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ab/>
        <w:t>Phone: 202-225-1510</w:t>
      </w:r>
    </w:p>
    <w:p w14:paraId="5CE121AF" w14:textId="77777777" w:rsidR="00A203FB" w:rsidRDefault="00A81CBB" w:rsidP="00A203F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Hickory Office</w:t>
      </w:r>
      <w:r w:rsidR="00A203FB">
        <w:rPr>
          <w:rStyle w:val="middlecopy"/>
          <w:rFonts w:ascii="Times New Roman" w:hAnsi="Times New Roman" w:cs="Times New Roman"/>
          <w:sz w:val="24"/>
          <w:szCs w:val="24"/>
        </w:rPr>
        <w:t>: 828-</w:t>
      </w:r>
      <w:r>
        <w:rPr>
          <w:rStyle w:val="middlecopy"/>
          <w:rFonts w:ascii="Times New Roman" w:hAnsi="Times New Roman" w:cs="Times New Roman"/>
          <w:sz w:val="24"/>
          <w:szCs w:val="24"/>
        </w:rPr>
        <w:t>327-6100</w:t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ab/>
        <w:t>Charlotte Office: 704-344-9950</w:t>
      </w:r>
    </w:p>
    <w:p w14:paraId="43D63102" w14:textId="77777777" w:rsidR="00A203FB" w:rsidRDefault="00A81CBB" w:rsidP="00A203F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Gastonia Office: 704-833-0096</w:t>
      </w:r>
    </w:p>
    <w:p w14:paraId="0B22EBED" w14:textId="77777777" w:rsidR="00A81CBB" w:rsidRDefault="00A81CBB" w:rsidP="00A203F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Black Mountain Office: 828-669-0600</w:t>
      </w:r>
    </w:p>
    <w:p w14:paraId="55C1A08A" w14:textId="77777777" w:rsidR="00A81CBB" w:rsidRDefault="00A81CBB" w:rsidP="00A203F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</w:p>
    <w:p w14:paraId="0038A5E1" w14:textId="77777777" w:rsidR="00A81CBB" w:rsidRDefault="00A81CBB" w:rsidP="00A81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203F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District</w:t>
      </w:r>
      <w:r w:rsidRPr="001111F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Mark Meadows</w:t>
      </w:r>
      <w:r w:rsidR="008A58CB">
        <w:rPr>
          <w:rFonts w:ascii="Times New Roman" w:hAnsi="Times New Roman" w:cs="Times New Roman"/>
          <w:b/>
          <w:sz w:val="28"/>
          <w:szCs w:val="28"/>
        </w:rPr>
        <w:tab/>
      </w:r>
      <w:r w:rsidR="008A58CB">
        <w:rPr>
          <w:rFonts w:ascii="Times New Roman" w:hAnsi="Times New Roman" w:cs="Times New Roman"/>
          <w:b/>
          <w:sz w:val="28"/>
          <w:szCs w:val="28"/>
        </w:rPr>
        <w:tab/>
      </w:r>
      <w:r w:rsidR="008A58CB">
        <w:rPr>
          <w:rFonts w:ascii="Times New Roman" w:hAnsi="Times New Roman" w:cs="Times New Roman"/>
          <w:b/>
          <w:sz w:val="28"/>
          <w:szCs w:val="28"/>
        </w:rPr>
        <w:tab/>
        <w:t>13</w:t>
      </w:r>
      <w:r w:rsidR="008A58CB" w:rsidRPr="008A58C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A58CB">
        <w:rPr>
          <w:rFonts w:ascii="Times New Roman" w:hAnsi="Times New Roman" w:cs="Times New Roman"/>
          <w:b/>
          <w:sz w:val="28"/>
          <w:szCs w:val="28"/>
        </w:rPr>
        <w:t xml:space="preserve"> District: Ted Budd</w:t>
      </w:r>
    </w:p>
    <w:p w14:paraId="184050C1" w14:textId="77777777" w:rsidR="00A81CBB" w:rsidRDefault="00A81CBB" w:rsidP="00A81CB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1024 Longworth House Office Building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8A58CB">
        <w:rPr>
          <w:rStyle w:val="middlecopy"/>
          <w:rFonts w:ascii="Times New Roman" w:hAnsi="Times New Roman" w:cs="Times New Roman"/>
          <w:sz w:val="24"/>
          <w:szCs w:val="24"/>
        </w:rPr>
        <w:t>118 Cannon House Office Building</w:t>
      </w:r>
      <w:r w:rsidRPr="001111FA">
        <w:rPr>
          <w:rFonts w:ascii="Times New Roman" w:hAnsi="Times New Roman" w:cs="Times New Roman"/>
          <w:sz w:val="24"/>
          <w:szCs w:val="24"/>
        </w:rPr>
        <w:br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Pr="001111FA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8A58CB">
        <w:rPr>
          <w:rStyle w:val="middlecopy"/>
          <w:rFonts w:ascii="Times New Roman" w:hAnsi="Times New Roman" w:cs="Times New Roman"/>
          <w:sz w:val="24"/>
          <w:szCs w:val="24"/>
        </w:rPr>
        <w:t>Washington, DC 20515</w:t>
      </w:r>
    </w:p>
    <w:p w14:paraId="7666AF70" w14:textId="77777777" w:rsidR="00A81CBB" w:rsidRDefault="00A81CBB" w:rsidP="00A81CB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 w:rsidRPr="001111FA">
        <w:rPr>
          <w:rStyle w:val="middlecopy"/>
          <w:rFonts w:ascii="Times New Roman" w:hAnsi="Times New Roman" w:cs="Times New Roman"/>
          <w:sz w:val="24"/>
          <w:szCs w:val="24"/>
        </w:rPr>
        <w:t>Phone: 202-225-</w:t>
      </w:r>
      <w:r w:rsidR="00641E64">
        <w:rPr>
          <w:rStyle w:val="middlecopy"/>
          <w:rFonts w:ascii="Times New Roman" w:hAnsi="Times New Roman" w:cs="Times New Roman"/>
          <w:sz w:val="24"/>
          <w:szCs w:val="24"/>
        </w:rPr>
        <w:t>6401</w:t>
      </w:r>
      <w:r w:rsidR="008A58C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8A58C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8A58C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8A58C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8A58CB">
        <w:rPr>
          <w:rStyle w:val="middlecopy"/>
          <w:rFonts w:ascii="Times New Roman" w:hAnsi="Times New Roman" w:cs="Times New Roman"/>
          <w:sz w:val="24"/>
          <w:szCs w:val="24"/>
        </w:rPr>
        <w:tab/>
        <w:t>Phone: 202-225-4531</w:t>
      </w:r>
    </w:p>
    <w:p w14:paraId="5C655427" w14:textId="77777777" w:rsidR="00A81CBB" w:rsidRDefault="00641E64" w:rsidP="00A81CB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Henderson County</w:t>
      </w:r>
      <w:r w:rsidR="00A81CBB">
        <w:rPr>
          <w:rStyle w:val="middlecopy"/>
          <w:rFonts w:ascii="Times New Roman" w:hAnsi="Times New Roman" w:cs="Times New Roman"/>
          <w:sz w:val="24"/>
          <w:szCs w:val="24"/>
        </w:rPr>
        <w:t xml:space="preserve"> Office: 828-</w:t>
      </w:r>
      <w:r>
        <w:rPr>
          <w:rStyle w:val="middlecopy"/>
          <w:rFonts w:ascii="Times New Roman" w:hAnsi="Times New Roman" w:cs="Times New Roman"/>
          <w:sz w:val="24"/>
          <w:szCs w:val="24"/>
        </w:rPr>
        <w:t>693-5660</w:t>
      </w:r>
      <w:r w:rsidR="008A58CB">
        <w:rPr>
          <w:rStyle w:val="middlecopy"/>
          <w:rFonts w:ascii="Times New Roman" w:hAnsi="Times New Roman" w:cs="Times New Roman"/>
          <w:sz w:val="24"/>
          <w:szCs w:val="24"/>
        </w:rPr>
        <w:tab/>
      </w:r>
      <w:r w:rsidR="008A58CB">
        <w:rPr>
          <w:rStyle w:val="middlecopy"/>
          <w:rFonts w:ascii="Times New Roman" w:hAnsi="Times New Roman" w:cs="Times New Roman"/>
          <w:sz w:val="24"/>
          <w:szCs w:val="24"/>
        </w:rPr>
        <w:tab/>
        <w:t>Advance Office: 336-998-1313</w:t>
      </w:r>
    </w:p>
    <w:p w14:paraId="365A40F3" w14:textId="77777777" w:rsidR="00A81CBB" w:rsidRDefault="008A58CB" w:rsidP="00A203FB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</w:r>
      <w:r>
        <w:rPr>
          <w:rStyle w:val="middlecopy"/>
          <w:rFonts w:ascii="Times New Roman" w:hAnsi="Times New Roman" w:cs="Times New Roman"/>
          <w:sz w:val="24"/>
          <w:szCs w:val="24"/>
        </w:rPr>
        <w:tab/>
        <w:t>High Point Office: 336-858-5013</w:t>
      </w:r>
    </w:p>
    <w:p w14:paraId="3F7A6984" w14:textId="77777777" w:rsidR="005924DC" w:rsidRDefault="005924DC" w:rsidP="005924DC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</w:p>
    <w:p w14:paraId="562ED27B" w14:textId="77777777" w:rsidR="005924DC" w:rsidRPr="002C4479" w:rsidRDefault="00641E64" w:rsidP="002C4479">
      <w:pPr>
        <w:pStyle w:val="IntenseQuote"/>
        <w:rPr>
          <w:rStyle w:val="middlecopy"/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2C4479">
        <w:rPr>
          <w:rStyle w:val="middlecopy"/>
          <w:rFonts w:ascii="Times New Roman" w:hAnsi="Times New Roman" w:cs="Times New Roman"/>
          <w:b/>
          <w:i w:val="0"/>
          <w:color w:val="auto"/>
          <w:sz w:val="36"/>
          <w:szCs w:val="36"/>
        </w:rPr>
        <w:t>U.S. Senators</w:t>
      </w:r>
    </w:p>
    <w:p w14:paraId="5D4D973E" w14:textId="77777777" w:rsidR="006D6B69" w:rsidRDefault="006D6B69" w:rsidP="006D6B69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</w:p>
    <w:p w14:paraId="04B00835" w14:textId="77777777" w:rsidR="006D6B69" w:rsidRDefault="006D6B69" w:rsidP="006D6B69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</w:p>
    <w:p w14:paraId="70379532" w14:textId="77777777" w:rsidR="006D6B69" w:rsidRDefault="00641E64" w:rsidP="006D6B69">
      <w:pPr>
        <w:rPr>
          <w:rFonts w:ascii="Times New Roman" w:hAnsi="Times New Roman" w:cs="Times New Roman"/>
          <w:b/>
          <w:sz w:val="28"/>
          <w:szCs w:val="28"/>
        </w:rPr>
      </w:pPr>
      <w:r w:rsidRPr="00641E64">
        <w:rPr>
          <w:rFonts w:ascii="Times New Roman" w:hAnsi="Times New Roman" w:cs="Times New Roman"/>
          <w:b/>
          <w:sz w:val="28"/>
          <w:szCs w:val="28"/>
        </w:rPr>
        <w:t>Richard Burr</w:t>
      </w:r>
    </w:p>
    <w:p w14:paraId="1F6384FE" w14:textId="77777777" w:rsidR="00641E64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 Russell Senate Office Building</w:t>
      </w:r>
    </w:p>
    <w:p w14:paraId="47F1D86B" w14:textId="77777777" w:rsidR="002C4479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20510</w:t>
      </w:r>
    </w:p>
    <w:p w14:paraId="24085A0A" w14:textId="77777777" w:rsidR="002C4479" w:rsidRPr="00641E64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202-224-3154</w:t>
      </w:r>
    </w:p>
    <w:p w14:paraId="6F72EAF3" w14:textId="77777777" w:rsidR="006D6B69" w:rsidRDefault="002C4479" w:rsidP="00C52025">
      <w:pPr>
        <w:spacing w:after="0" w:line="276" w:lineRule="auto"/>
        <w:rPr>
          <w:rStyle w:val="middlecopy"/>
          <w:rFonts w:ascii="Times New Roman" w:hAnsi="Times New Roman" w:cs="Times New Roman"/>
          <w:sz w:val="24"/>
          <w:szCs w:val="24"/>
        </w:rPr>
      </w:pPr>
      <w:r>
        <w:rPr>
          <w:rStyle w:val="middlecopy"/>
          <w:rFonts w:ascii="Times New Roman" w:hAnsi="Times New Roman" w:cs="Times New Roman"/>
          <w:sz w:val="24"/>
          <w:szCs w:val="24"/>
        </w:rPr>
        <w:t>Winston Salem Office: 800-685-8916 or 336-631-5125</w:t>
      </w:r>
    </w:p>
    <w:p w14:paraId="26AC6AC2" w14:textId="77777777" w:rsidR="002C4479" w:rsidRPr="002C4479" w:rsidRDefault="002C4479" w:rsidP="00C52025">
      <w:pPr>
        <w:spacing w:after="0" w:line="276" w:lineRule="auto"/>
        <w:rPr>
          <w:rStyle w:val="middlecopy"/>
          <w:rFonts w:ascii="Times New Roman" w:hAnsi="Times New Roman" w:cs="Times New Roman"/>
          <w:b/>
          <w:sz w:val="28"/>
          <w:szCs w:val="28"/>
        </w:rPr>
      </w:pPr>
    </w:p>
    <w:p w14:paraId="3F885F55" w14:textId="77777777" w:rsidR="002C4479" w:rsidRPr="002C4479" w:rsidRDefault="002C4479" w:rsidP="00C52025">
      <w:pPr>
        <w:rPr>
          <w:rFonts w:ascii="Times New Roman" w:hAnsi="Times New Roman" w:cs="Times New Roman"/>
          <w:b/>
          <w:sz w:val="28"/>
          <w:szCs w:val="28"/>
        </w:rPr>
      </w:pPr>
      <w:r w:rsidRPr="002C4479">
        <w:rPr>
          <w:rFonts w:ascii="Times New Roman" w:hAnsi="Times New Roman" w:cs="Times New Roman"/>
          <w:b/>
          <w:sz w:val="28"/>
          <w:szCs w:val="28"/>
        </w:rPr>
        <w:t>Thom Tillis</w:t>
      </w:r>
    </w:p>
    <w:p w14:paraId="6DBE04F6" w14:textId="77777777" w:rsidR="002C4479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 Dirksen Senate Office Building</w:t>
      </w:r>
    </w:p>
    <w:p w14:paraId="2DD13D57" w14:textId="77777777" w:rsidR="002C4479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20510</w:t>
      </w:r>
    </w:p>
    <w:p w14:paraId="4F2B02B4" w14:textId="77777777" w:rsidR="002C4479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202-224-6342</w:t>
      </w:r>
    </w:p>
    <w:p w14:paraId="401393E6" w14:textId="77777777" w:rsidR="002C4479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Office: 704-509-9087</w:t>
      </w:r>
    </w:p>
    <w:p w14:paraId="4A1DB698" w14:textId="77777777" w:rsidR="002C4479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Greenville Office: 252-329-0371</w:t>
      </w:r>
    </w:p>
    <w:p w14:paraId="70F2CF77" w14:textId="77777777" w:rsidR="002C4479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Hendersonville Office: 828-693-8750</w:t>
      </w:r>
    </w:p>
    <w:p w14:paraId="2E0DF7CD" w14:textId="77777777" w:rsidR="002C4479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Point Office: 336-885-0685</w:t>
      </w:r>
    </w:p>
    <w:p w14:paraId="68E838C7" w14:textId="77777777" w:rsidR="000B2E4C" w:rsidRPr="001111FA" w:rsidRDefault="002C4479" w:rsidP="002C4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Raleigh Office: 919-856-4630</w:t>
      </w:r>
      <w:r w:rsidR="000B2E4C" w:rsidRPr="001111FA">
        <w:rPr>
          <w:rFonts w:ascii="Times New Roman" w:hAnsi="Times New Roman" w:cs="Times New Roman"/>
          <w:sz w:val="24"/>
          <w:szCs w:val="24"/>
        </w:rPr>
        <w:br/>
      </w:r>
      <w:r w:rsidR="000B2E4C" w:rsidRPr="001111FA">
        <w:rPr>
          <w:rFonts w:ascii="Times New Roman" w:hAnsi="Times New Roman" w:cs="Times New Roman"/>
          <w:sz w:val="24"/>
          <w:szCs w:val="24"/>
        </w:rPr>
        <w:br/>
      </w:r>
    </w:p>
    <w:sectPr w:rsidR="000B2E4C" w:rsidRPr="001111FA" w:rsidSect="00641E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8C69" w14:textId="77777777" w:rsidR="00E20F3F" w:rsidRDefault="00E20F3F" w:rsidP="00641E64">
      <w:pPr>
        <w:spacing w:after="0" w:line="240" w:lineRule="auto"/>
      </w:pPr>
      <w:r>
        <w:separator/>
      </w:r>
    </w:p>
  </w:endnote>
  <w:endnote w:type="continuationSeparator" w:id="0">
    <w:p w14:paraId="51660AD4" w14:textId="77777777" w:rsidR="00E20F3F" w:rsidRDefault="00E20F3F" w:rsidP="0064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1F5F" w14:textId="77777777" w:rsidR="00491271" w:rsidRDefault="0049127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9D6554" wp14:editId="524511C5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C4CCB63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8CA1" wp14:editId="086AE31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7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795D035" w14:textId="77777777" w:rsidR="00491271" w:rsidRDefault="00491271">
                              <w:pPr>
                                <w:jc w:val="right"/>
                              </w:pPr>
                              <w:r>
                                <w:t>July 17, 2017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7-07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491271" w:rsidRDefault="00491271">
                        <w:pPr>
                          <w:jc w:val="right"/>
                        </w:pPr>
                        <w:r>
                          <w:t>July 17, 2017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0FE2" w14:textId="77777777" w:rsidR="00E20F3F" w:rsidRDefault="00E20F3F" w:rsidP="00641E64">
      <w:pPr>
        <w:spacing w:after="0" w:line="240" w:lineRule="auto"/>
      </w:pPr>
      <w:r>
        <w:separator/>
      </w:r>
    </w:p>
  </w:footnote>
  <w:footnote w:type="continuationSeparator" w:id="0">
    <w:p w14:paraId="36E33751" w14:textId="77777777" w:rsidR="00E20F3F" w:rsidRDefault="00E20F3F" w:rsidP="0064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4A96" w14:textId="77777777" w:rsidR="00641E64" w:rsidRPr="00641E64" w:rsidRDefault="00641E64" w:rsidP="00641E64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641E64">
      <w:rPr>
        <w:rFonts w:ascii="Times New Roman" w:hAnsi="Times New Roman" w:cs="Times New Roman"/>
        <w:b/>
        <w:sz w:val="36"/>
        <w:szCs w:val="36"/>
      </w:rPr>
      <w:t>N</w:t>
    </w:r>
    <w:r w:rsidR="002C4479">
      <w:rPr>
        <w:rFonts w:ascii="Times New Roman" w:hAnsi="Times New Roman" w:cs="Times New Roman"/>
        <w:b/>
        <w:sz w:val="36"/>
        <w:szCs w:val="36"/>
      </w:rPr>
      <w:t>.</w:t>
    </w:r>
    <w:r w:rsidRPr="00641E64">
      <w:rPr>
        <w:rFonts w:ascii="Times New Roman" w:hAnsi="Times New Roman" w:cs="Times New Roman"/>
        <w:b/>
        <w:sz w:val="36"/>
        <w:szCs w:val="36"/>
      </w:rPr>
      <w:t>C</w:t>
    </w:r>
    <w:r w:rsidR="002C4479">
      <w:rPr>
        <w:rFonts w:ascii="Times New Roman" w:hAnsi="Times New Roman" w:cs="Times New Roman"/>
        <w:b/>
        <w:sz w:val="36"/>
        <w:szCs w:val="36"/>
      </w:rPr>
      <w:t>.</w:t>
    </w:r>
    <w:r w:rsidRPr="00641E64">
      <w:rPr>
        <w:rFonts w:ascii="Times New Roman" w:hAnsi="Times New Roman" w:cs="Times New Roman"/>
        <w:b/>
        <w:sz w:val="36"/>
        <w:szCs w:val="36"/>
      </w:rPr>
      <w:t xml:space="preserve"> Congressional Members</w:t>
    </w:r>
  </w:p>
  <w:p w14:paraId="0E902C38" w14:textId="77777777" w:rsidR="00641E64" w:rsidRDefault="00641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4C"/>
    <w:rsid w:val="000B2E4C"/>
    <w:rsid w:val="001111FA"/>
    <w:rsid w:val="002C4479"/>
    <w:rsid w:val="00491271"/>
    <w:rsid w:val="005924DC"/>
    <w:rsid w:val="00641E64"/>
    <w:rsid w:val="00692693"/>
    <w:rsid w:val="006D6B69"/>
    <w:rsid w:val="008A58CB"/>
    <w:rsid w:val="009F3844"/>
    <w:rsid w:val="00A203FB"/>
    <w:rsid w:val="00A4031B"/>
    <w:rsid w:val="00A81CBB"/>
    <w:rsid w:val="00C52025"/>
    <w:rsid w:val="00C75E9A"/>
    <w:rsid w:val="00D716AB"/>
    <w:rsid w:val="00E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A7EDE"/>
  <w15:chartTrackingRefBased/>
  <w15:docId w15:val="{576C01C9-D195-422E-A16F-64051532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ddlecopy">
    <w:name w:val="middlecopy"/>
    <w:basedOn w:val="DefaultParagraphFont"/>
    <w:rsid w:val="000B2E4C"/>
  </w:style>
  <w:style w:type="character" w:styleId="Strong">
    <w:name w:val="Strong"/>
    <w:basedOn w:val="DefaultParagraphFont"/>
    <w:uiPriority w:val="22"/>
    <w:qFormat/>
    <w:rsid w:val="000B2E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64"/>
  </w:style>
  <w:style w:type="paragraph" w:styleId="Footer">
    <w:name w:val="footer"/>
    <w:basedOn w:val="Normal"/>
    <w:link w:val="FooterChar"/>
    <w:uiPriority w:val="99"/>
    <w:unhideWhenUsed/>
    <w:rsid w:val="0064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64"/>
  </w:style>
  <w:style w:type="paragraph" w:styleId="IntenseQuote">
    <w:name w:val="Intense Quote"/>
    <w:basedOn w:val="Normal"/>
    <w:next w:val="Normal"/>
    <w:link w:val="IntenseQuoteChar"/>
    <w:uiPriority w:val="30"/>
    <w:qFormat/>
    <w:rsid w:val="002C44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47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Munden</dc:creator>
  <cp:keywords/>
  <dc:description/>
  <cp:lastModifiedBy>Pam Palmer</cp:lastModifiedBy>
  <cp:revision>2</cp:revision>
  <dcterms:created xsi:type="dcterms:W3CDTF">2017-07-19T21:18:00Z</dcterms:created>
  <dcterms:modified xsi:type="dcterms:W3CDTF">2017-07-19T21:18:00Z</dcterms:modified>
</cp:coreProperties>
</file>